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CD" w:rsidRPr="006E496F" w:rsidRDefault="00F151CD" w:rsidP="00F151CD">
      <w:pPr>
        <w:rPr>
          <w:lang w:val="sv-SE"/>
        </w:rPr>
      </w:pPr>
      <w:r w:rsidRPr="006E496F">
        <w:rPr>
          <w:lang w:val="sv-SE"/>
        </w:rPr>
        <w:t xml:space="preserve">LIKVIDITETSKALKYL FÖR JORDBRUKET (BILAGA TILL ANSÖKAN OM </w:t>
      </w:r>
      <w:r w:rsidR="00A52C62">
        <w:rPr>
          <w:lang w:val="sv-SE"/>
        </w:rPr>
        <w:t>LANDSKAPSGARANTI</w:t>
      </w:r>
      <w:r w:rsidRPr="006E496F">
        <w:rPr>
          <w:lang w:val="sv-SE"/>
        </w:rPr>
        <w:t xml:space="preserve"> FÖR </w:t>
      </w:r>
      <w:r w:rsidR="00A52C62">
        <w:rPr>
          <w:lang w:val="sv-SE"/>
        </w:rPr>
        <w:t>LIKVIDITETSLÅN FÖR LANTBRUKSFÖRETAGARE 201</w:t>
      </w:r>
      <w:r w:rsidR="002B1B4E">
        <w:rPr>
          <w:lang w:val="sv-SE"/>
        </w:rPr>
        <w:t>8</w:t>
      </w:r>
      <w:r w:rsidRPr="006E496F">
        <w:rPr>
          <w:lang w:val="sv-SE"/>
        </w:rPr>
        <w:t>)</w:t>
      </w:r>
    </w:p>
    <w:p w:rsidR="00F151CD" w:rsidRPr="006E496F" w:rsidRDefault="00F151CD" w:rsidP="00F151CD">
      <w:pPr>
        <w:ind w:left="5216"/>
        <w:rPr>
          <w:b/>
          <w:lang w:val="sv-SE"/>
        </w:rPr>
      </w:pPr>
      <w:r w:rsidRPr="006E496F">
        <w:rPr>
          <w:b/>
          <w:lang w:val="sv-SE"/>
        </w:rPr>
        <w:t>För ekonomisk bedömning av jordbrukarens jordbruksverksamhet</w:t>
      </w:r>
    </w:p>
    <w:p w:rsidR="00095B5D" w:rsidRPr="006E496F" w:rsidRDefault="00095B5D">
      <w:pPr>
        <w:rPr>
          <w:sz w:val="16"/>
          <w:szCs w:val="16"/>
          <w:lang w:val="sv-SE"/>
        </w:rPr>
      </w:pPr>
    </w:p>
    <w:tbl>
      <w:tblPr>
        <w:tblStyle w:val="Tabellrutnt"/>
        <w:tblW w:w="0" w:type="auto"/>
        <w:tblInd w:w="5353" w:type="dxa"/>
        <w:tblLook w:val="04A0" w:firstRow="1" w:lastRow="0" w:firstColumn="1" w:lastColumn="0" w:noHBand="0" w:noVBand="1"/>
      </w:tblPr>
      <w:tblGrid>
        <w:gridCol w:w="3155"/>
        <w:gridCol w:w="240"/>
        <w:gridCol w:w="1313"/>
      </w:tblGrid>
      <w:tr w:rsidR="00A52C62" w:rsidRPr="006E496F" w:rsidTr="00D75AF2">
        <w:trPr>
          <w:gridAfter w:val="1"/>
          <w:wAfter w:w="1313" w:type="dxa"/>
        </w:trPr>
        <w:tc>
          <w:tcPr>
            <w:tcW w:w="3155" w:type="dxa"/>
            <w:tcBorders>
              <w:bottom w:val="nil"/>
            </w:tcBorders>
          </w:tcPr>
          <w:p w:rsidR="00A52C62" w:rsidRPr="006E496F" w:rsidRDefault="00A52C62">
            <w:pPr>
              <w:rPr>
                <w:sz w:val="18"/>
                <w:szCs w:val="18"/>
                <w:lang w:val="sv-SE"/>
              </w:rPr>
            </w:pPr>
            <w:r w:rsidRPr="006E496F">
              <w:rPr>
                <w:sz w:val="18"/>
                <w:szCs w:val="18"/>
                <w:lang w:val="sv-SE"/>
              </w:rPr>
              <w:t>Datum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52C62" w:rsidRPr="006E496F" w:rsidRDefault="00A52C62">
            <w:pPr>
              <w:rPr>
                <w:sz w:val="18"/>
                <w:szCs w:val="18"/>
                <w:lang w:val="sv-SE"/>
              </w:rPr>
            </w:pPr>
          </w:p>
        </w:tc>
      </w:tr>
      <w:tr w:rsidR="00D75AF2" w:rsidRPr="006E496F" w:rsidTr="00D75AF2">
        <w:tc>
          <w:tcPr>
            <w:tcW w:w="3155" w:type="dxa"/>
            <w:tcBorders>
              <w:top w:val="nil"/>
              <w:right w:val="single" w:sz="4" w:space="0" w:color="auto"/>
            </w:tcBorders>
          </w:tcPr>
          <w:p w:rsidR="00D75AF2" w:rsidRPr="006E496F" w:rsidRDefault="00D75AF2" w:rsidP="004B70B3">
            <w:pPr>
              <w:rPr>
                <w:lang w:val="sv-SE"/>
              </w:rPr>
            </w:pPr>
            <w:r w:rsidRPr="006E496F">
              <w:rPr>
                <w:lang w:val="sv-S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0" w:name="Teksti15"/>
            <w:r w:rsidRPr="006E496F">
              <w:rPr>
                <w:lang w:val="sv-SE"/>
              </w:rPr>
              <w:instrText xml:space="preserve"> FORMTEXT </w:instrText>
            </w:r>
            <w:r w:rsidRPr="006E496F">
              <w:rPr>
                <w:lang w:val="sv-SE"/>
              </w:rPr>
            </w:r>
            <w:r w:rsidRPr="006E496F">
              <w:rPr>
                <w:lang w:val="sv-SE"/>
              </w:rPr>
              <w:fldChar w:fldCharType="separate"/>
            </w:r>
            <w:bookmarkStart w:id="1" w:name="_GoBack"/>
            <w:bookmarkEnd w:id="1"/>
            <w:r w:rsidR="004B70B3">
              <w:rPr>
                <w:lang w:val="sv-SE"/>
              </w:rPr>
              <w:t> </w:t>
            </w:r>
            <w:r w:rsidR="004B70B3">
              <w:rPr>
                <w:lang w:val="sv-SE"/>
              </w:rPr>
              <w:t> </w:t>
            </w:r>
            <w:r w:rsidR="004B70B3">
              <w:rPr>
                <w:lang w:val="sv-SE"/>
              </w:rPr>
              <w:t> </w:t>
            </w:r>
            <w:r w:rsidR="004B70B3">
              <w:rPr>
                <w:lang w:val="sv-SE"/>
              </w:rPr>
              <w:t> </w:t>
            </w:r>
            <w:r w:rsidR="004B70B3">
              <w:rPr>
                <w:lang w:val="sv-SE"/>
              </w:rPr>
              <w:t> </w:t>
            </w:r>
            <w:r w:rsidRPr="006E496F">
              <w:rPr>
                <w:lang w:val="sv-SE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75AF2" w:rsidRPr="006E496F" w:rsidRDefault="00D75AF2">
            <w:pPr>
              <w:rPr>
                <w:lang w:val="sv-SE"/>
              </w:rPr>
            </w:pPr>
          </w:p>
        </w:tc>
        <w:bookmarkEnd w:id="0"/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5AF2" w:rsidRPr="006E496F" w:rsidRDefault="00D75AF2">
            <w:pPr>
              <w:rPr>
                <w:lang w:val="sv-SE"/>
              </w:rPr>
            </w:pPr>
          </w:p>
        </w:tc>
      </w:tr>
    </w:tbl>
    <w:p w:rsidR="00095B5D" w:rsidRPr="006E496F" w:rsidRDefault="00F151CD" w:rsidP="006D0AD5">
      <w:pPr>
        <w:autoSpaceDE w:val="0"/>
        <w:autoSpaceDN w:val="0"/>
        <w:adjustRightInd w:val="0"/>
        <w:spacing w:before="120" w:after="120"/>
        <w:rPr>
          <w:lang w:val="sv-SE"/>
        </w:rPr>
      </w:pPr>
      <w:r w:rsidRPr="006E496F">
        <w:rPr>
          <w:lang w:val="sv-SE"/>
        </w:rPr>
        <w:t>I punkterna för jordbrukets inkomster och utgifter fylls i utgifterna och inkomsterna av jordbruket enligt skatteblankett 2</w:t>
      </w:r>
      <w:r w:rsidR="00CC613E" w:rsidRPr="006E496F">
        <w:rPr>
          <w:lang w:val="sv-SE"/>
        </w:rPr>
        <w:t xml:space="preserve">.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69"/>
        <w:gridCol w:w="1043"/>
        <w:gridCol w:w="1162"/>
        <w:gridCol w:w="1163"/>
        <w:gridCol w:w="1042"/>
        <w:gridCol w:w="121"/>
        <w:gridCol w:w="2461"/>
        <w:gridCol w:w="76"/>
      </w:tblGrid>
      <w:tr w:rsidR="00F151CD" w:rsidRPr="006E496F" w:rsidTr="008A3486">
        <w:trPr>
          <w:gridAfter w:val="1"/>
          <w:wAfter w:w="76" w:type="dxa"/>
          <w:trHeight w:val="240"/>
        </w:trPr>
        <w:tc>
          <w:tcPr>
            <w:tcW w:w="7479" w:type="dxa"/>
            <w:gridSpan w:val="5"/>
            <w:tcBorders>
              <w:bottom w:val="nil"/>
            </w:tcBorders>
          </w:tcPr>
          <w:p w:rsidR="00F151CD" w:rsidRPr="006E496F" w:rsidRDefault="00F151CD" w:rsidP="00F151CD">
            <w:pPr>
              <w:rPr>
                <w:sz w:val="18"/>
                <w:szCs w:val="18"/>
                <w:lang w:val="sv-SE"/>
              </w:rPr>
            </w:pPr>
            <w:r w:rsidRPr="006E496F">
              <w:rPr>
                <w:sz w:val="18"/>
                <w:szCs w:val="18"/>
                <w:lang w:val="sv-SE"/>
              </w:rPr>
              <w:t>Sökandens/sökandenas namn</w:t>
            </w:r>
          </w:p>
        </w:tc>
        <w:tc>
          <w:tcPr>
            <w:tcW w:w="2582" w:type="dxa"/>
            <w:gridSpan w:val="2"/>
            <w:tcBorders>
              <w:bottom w:val="nil"/>
            </w:tcBorders>
          </w:tcPr>
          <w:p w:rsidR="00F151CD" w:rsidRPr="006E496F" w:rsidRDefault="00F151CD" w:rsidP="00F151CD">
            <w:pPr>
              <w:rPr>
                <w:sz w:val="18"/>
                <w:szCs w:val="18"/>
                <w:lang w:val="sv-SE"/>
              </w:rPr>
            </w:pPr>
            <w:r w:rsidRPr="006E496F">
              <w:rPr>
                <w:sz w:val="18"/>
                <w:szCs w:val="18"/>
                <w:lang w:val="sv-SE"/>
              </w:rPr>
              <w:t>Personbeteckning/FO-nummer</w:t>
            </w:r>
          </w:p>
        </w:tc>
      </w:tr>
      <w:tr w:rsidR="00095B5D" w:rsidRPr="006E496F" w:rsidTr="008A3486">
        <w:trPr>
          <w:gridAfter w:val="1"/>
          <w:wAfter w:w="76" w:type="dxa"/>
          <w:trHeight w:val="240"/>
        </w:trPr>
        <w:tc>
          <w:tcPr>
            <w:tcW w:w="7479" w:type="dxa"/>
            <w:gridSpan w:val="5"/>
            <w:tcBorders>
              <w:top w:val="nil"/>
            </w:tcBorders>
            <w:vAlign w:val="bottom"/>
          </w:tcPr>
          <w:p w:rsidR="00095B5D" w:rsidRPr="006E496F" w:rsidRDefault="006D0AD5" w:rsidP="00095B5D">
            <w:pPr>
              <w:rPr>
                <w:lang w:val="sv-SE"/>
              </w:rPr>
            </w:pPr>
            <w:r w:rsidRPr="006E496F">
              <w:rPr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6E496F">
              <w:rPr>
                <w:lang w:val="sv-SE"/>
              </w:rPr>
              <w:instrText xml:space="preserve"> FORMTEXT </w:instrText>
            </w:r>
            <w:r w:rsidRPr="006E496F">
              <w:rPr>
                <w:lang w:val="sv-SE"/>
              </w:rPr>
            </w:r>
            <w:r w:rsidRPr="006E496F">
              <w:rPr>
                <w:lang w:val="sv-SE"/>
              </w:rPr>
              <w:fldChar w:fldCharType="separate"/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lang w:val="sv-SE"/>
              </w:rPr>
              <w:fldChar w:fldCharType="end"/>
            </w:r>
            <w:bookmarkEnd w:id="2"/>
          </w:p>
        </w:tc>
        <w:tc>
          <w:tcPr>
            <w:tcW w:w="2582" w:type="dxa"/>
            <w:gridSpan w:val="2"/>
            <w:tcBorders>
              <w:top w:val="nil"/>
            </w:tcBorders>
            <w:vAlign w:val="bottom"/>
          </w:tcPr>
          <w:p w:rsidR="00095B5D" w:rsidRPr="006E496F" w:rsidRDefault="006D0AD5" w:rsidP="00095B5D">
            <w:pPr>
              <w:rPr>
                <w:lang w:val="sv-SE"/>
              </w:rPr>
            </w:pPr>
            <w:r w:rsidRPr="006E496F">
              <w:rPr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6E496F">
              <w:rPr>
                <w:lang w:val="sv-SE"/>
              </w:rPr>
              <w:instrText xml:space="preserve"> FORMTEXT </w:instrText>
            </w:r>
            <w:r w:rsidRPr="006E496F">
              <w:rPr>
                <w:lang w:val="sv-SE"/>
              </w:rPr>
            </w:r>
            <w:r w:rsidRPr="006E496F">
              <w:rPr>
                <w:lang w:val="sv-SE"/>
              </w:rPr>
              <w:fldChar w:fldCharType="separate"/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lang w:val="sv-SE"/>
              </w:rPr>
              <w:fldChar w:fldCharType="end"/>
            </w:r>
            <w:bookmarkEnd w:id="3"/>
          </w:p>
        </w:tc>
      </w:tr>
      <w:tr w:rsidR="009300D7" w:rsidRPr="008A3486" w:rsidTr="008A3486">
        <w:trPr>
          <w:trHeight w:val="510"/>
        </w:trPr>
        <w:tc>
          <w:tcPr>
            <w:tcW w:w="3069" w:type="dxa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9300D7">
            <w:pPr>
              <w:rPr>
                <w:b/>
                <w:sz w:val="20"/>
                <w:szCs w:val="20"/>
                <w:lang w:val="sv-SE"/>
              </w:rPr>
            </w:pPr>
            <w:r w:rsidRPr="006E496F">
              <w:rPr>
                <w:b/>
                <w:sz w:val="20"/>
                <w:szCs w:val="20"/>
                <w:lang w:val="sv-SE"/>
              </w:rPr>
              <w:t>Inkomster av jordbruket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9300D7">
            <w:pPr>
              <w:jc w:val="center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år 201</w:t>
            </w:r>
            <w:r w:rsidR="002B1B4E">
              <w:rPr>
                <w:b/>
                <w:sz w:val="20"/>
                <w:szCs w:val="20"/>
                <w:lang w:val="sv-SE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9300D7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6E496F">
              <w:rPr>
                <w:b/>
                <w:sz w:val="20"/>
                <w:szCs w:val="20"/>
                <w:lang w:val="sv-SE"/>
              </w:rPr>
              <w:t>år 201</w:t>
            </w:r>
            <w:r w:rsidR="002B1B4E">
              <w:rPr>
                <w:b/>
                <w:sz w:val="20"/>
                <w:szCs w:val="20"/>
                <w:lang w:val="sv-SE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9300D7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6E496F">
              <w:rPr>
                <w:b/>
                <w:sz w:val="20"/>
                <w:szCs w:val="20"/>
                <w:lang w:val="sv-SE"/>
              </w:rPr>
              <w:t>år 201</w:t>
            </w:r>
            <w:r w:rsidR="002B1B4E">
              <w:rPr>
                <w:b/>
                <w:sz w:val="20"/>
                <w:szCs w:val="20"/>
                <w:lang w:val="sv-SE"/>
              </w:rPr>
              <w:t>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9300D7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6E496F">
              <w:rPr>
                <w:b/>
                <w:sz w:val="20"/>
                <w:szCs w:val="20"/>
                <w:lang w:val="sv-SE"/>
              </w:rPr>
              <w:t>år 201</w:t>
            </w:r>
            <w:r w:rsidR="002B1B4E">
              <w:rPr>
                <w:b/>
                <w:sz w:val="20"/>
                <w:szCs w:val="20"/>
                <w:lang w:val="sv-SE"/>
              </w:rPr>
              <w:t>8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0D7" w:rsidRPr="006E496F" w:rsidRDefault="009300D7" w:rsidP="009300D7">
            <w:pPr>
              <w:spacing w:line="200" w:lineRule="exact"/>
              <w:rPr>
                <w:b/>
                <w:sz w:val="20"/>
                <w:szCs w:val="20"/>
                <w:lang w:val="sv-SE"/>
              </w:rPr>
            </w:pPr>
            <w:r w:rsidRPr="006E496F">
              <w:rPr>
                <w:b/>
                <w:sz w:val="20"/>
                <w:szCs w:val="20"/>
                <w:lang w:val="sv-SE"/>
              </w:rPr>
              <w:t xml:space="preserve">Kommentarer om </w:t>
            </w:r>
            <w:r w:rsidR="008A3486">
              <w:rPr>
                <w:b/>
                <w:sz w:val="20"/>
                <w:szCs w:val="20"/>
                <w:lang w:val="sv-SE"/>
              </w:rPr>
              <w:br/>
            </w:r>
            <w:r w:rsidRPr="006E496F">
              <w:rPr>
                <w:b/>
                <w:sz w:val="20"/>
                <w:szCs w:val="20"/>
                <w:lang w:val="sv-SE"/>
              </w:rPr>
              <w:t>inkomsterna</w:t>
            </w:r>
          </w:p>
        </w:tc>
      </w:tr>
      <w:tr w:rsidR="009300D7" w:rsidRPr="006E496F" w:rsidTr="008A3486">
        <w:trPr>
          <w:trHeight w:val="360"/>
        </w:trPr>
        <w:tc>
          <w:tcPr>
            <w:tcW w:w="3069" w:type="dxa"/>
            <w:vAlign w:val="bottom"/>
          </w:tcPr>
          <w:p w:rsidR="009300D7" w:rsidRPr="006E496F" w:rsidRDefault="009300D7" w:rsidP="009300D7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>Försäljningsinkomster av jordbruksprodukter och jordbruksstöd</w:t>
            </w:r>
          </w:p>
          <w:p w:rsidR="009300D7" w:rsidRPr="006E496F" w:rsidRDefault="009300D7" w:rsidP="009300D7">
            <w:pPr>
              <w:spacing w:line="200" w:lineRule="exact"/>
              <w:rPr>
                <w:lang w:val="sv-SE"/>
              </w:rPr>
            </w:pPr>
            <w:r w:rsidRPr="006E496F">
              <w:rPr>
                <w:rFonts w:cs="Arial"/>
                <w:sz w:val="16"/>
                <w:szCs w:val="16"/>
                <w:lang w:val="sv-SE"/>
              </w:rPr>
              <w:t>(SFJ2 sida 2 punkterna 210-211, 214-215 och 217-218)</w:t>
            </w:r>
          </w:p>
        </w:tc>
        <w:tc>
          <w:tcPr>
            <w:tcW w:w="1043" w:type="dxa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4" w:name="Teksti74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4"/>
          </w:p>
        </w:tc>
        <w:tc>
          <w:tcPr>
            <w:tcW w:w="1162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5"/>
          </w:p>
        </w:tc>
        <w:tc>
          <w:tcPr>
            <w:tcW w:w="1163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6"/>
          </w:p>
        </w:tc>
        <w:tc>
          <w:tcPr>
            <w:tcW w:w="1163" w:type="dxa"/>
            <w:gridSpan w:val="2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7" w:name="Teksti12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7"/>
          </w:p>
        </w:tc>
        <w:tc>
          <w:tcPr>
            <w:tcW w:w="2537" w:type="dxa"/>
            <w:gridSpan w:val="2"/>
            <w:vMerge w:val="restart"/>
            <w:shd w:val="clear" w:color="auto" w:fill="DDE9F7"/>
          </w:tcPr>
          <w:p w:rsidR="009300D7" w:rsidRPr="009300D7" w:rsidRDefault="009300D7" w:rsidP="00095B5D">
            <w:pPr>
              <w:rPr>
                <w:sz w:val="19"/>
                <w:szCs w:val="19"/>
                <w:lang w:val="sv-SE"/>
              </w:rPr>
            </w:pPr>
            <w:r w:rsidRPr="009300D7">
              <w:rPr>
                <w:sz w:val="19"/>
                <w:szCs w:val="19"/>
                <w:lang w:val="sv-SE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8" w:name="Teksti70"/>
            <w:r w:rsidRPr="009300D7">
              <w:rPr>
                <w:sz w:val="19"/>
                <w:szCs w:val="19"/>
                <w:lang w:val="sv-SE"/>
              </w:rPr>
              <w:instrText xml:space="preserve"> FORMTEXT </w:instrText>
            </w:r>
            <w:r w:rsidRPr="009300D7">
              <w:rPr>
                <w:sz w:val="19"/>
                <w:szCs w:val="19"/>
                <w:lang w:val="sv-SE"/>
              </w:rPr>
            </w:r>
            <w:r w:rsidRPr="009300D7">
              <w:rPr>
                <w:sz w:val="19"/>
                <w:szCs w:val="19"/>
                <w:lang w:val="sv-SE"/>
              </w:rPr>
              <w:fldChar w:fldCharType="separate"/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sz w:val="19"/>
                <w:szCs w:val="19"/>
                <w:lang w:val="sv-SE"/>
              </w:rPr>
              <w:fldChar w:fldCharType="end"/>
            </w:r>
            <w:bookmarkEnd w:id="8"/>
          </w:p>
        </w:tc>
      </w:tr>
      <w:tr w:rsidR="009300D7" w:rsidRPr="006E496F" w:rsidTr="008A3486">
        <w:trPr>
          <w:trHeight w:val="360"/>
        </w:trPr>
        <w:tc>
          <w:tcPr>
            <w:tcW w:w="3069" w:type="dxa"/>
            <w:vAlign w:val="bottom"/>
          </w:tcPr>
          <w:p w:rsidR="009300D7" w:rsidRPr="006E496F" w:rsidRDefault="009300D7" w:rsidP="009300D7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>Övriga inkomster av jordbruket</w:t>
            </w:r>
          </w:p>
          <w:p w:rsidR="009300D7" w:rsidRPr="006E496F" w:rsidRDefault="009300D7" w:rsidP="009300D7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6"/>
                <w:szCs w:val="16"/>
                <w:lang w:val="sv-SE"/>
              </w:rPr>
            </w:pPr>
            <w:r w:rsidRPr="006E496F">
              <w:rPr>
                <w:rFonts w:cs="Arial"/>
                <w:sz w:val="16"/>
                <w:szCs w:val="16"/>
                <w:lang w:val="sv-SE"/>
              </w:rPr>
              <w:t>(SFJ2 sida 2 punkterna 213, 216, 220 och sida 1 punkt 463)</w:t>
            </w:r>
          </w:p>
        </w:tc>
        <w:tc>
          <w:tcPr>
            <w:tcW w:w="1043" w:type="dxa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9" w:name="Teksti75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9"/>
          </w:p>
        </w:tc>
        <w:tc>
          <w:tcPr>
            <w:tcW w:w="1162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2537" w:type="dxa"/>
            <w:gridSpan w:val="2"/>
            <w:vMerge/>
            <w:shd w:val="clear" w:color="auto" w:fill="DDE9F7"/>
          </w:tcPr>
          <w:p w:rsidR="009300D7" w:rsidRPr="006E496F" w:rsidRDefault="009300D7" w:rsidP="00095B5D">
            <w:pPr>
              <w:rPr>
                <w:sz w:val="20"/>
                <w:szCs w:val="20"/>
                <w:lang w:val="sv-SE"/>
              </w:rPr>
            </w:pPr>
          </w:p>
        </w:tc>
      </w:tr>
      <w:tr w:rsidR="009300D7" w:rsidRPr="006E496F" w:rsidTr="008A3486">
        <w:trPr>
          <w:trHeight w:val="360"/>
        </w:trPr>
        <w:tc>
          <w:tcPr>
            <w:tcW w:w="3069" w:type="dxa"/>
            <w:vAlign w:val="bottom"/>
          </w:tcPr>
          <w:p w:rsidR="009300D7" w:rsidRPr="006E496F" w:rsidRDefault="009300D7" w:rsidP="009300D7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 xml:space="preserve">Inkomster av försäljning av jordbruksegendom, ersättningar och investeringsstöd </w:t>
            </w:r>
            <w:r w:rsidRPr="006E496F">
              <w:rPr>
                <w:rFonts w:cs="Arial"/>
                <w:sz w:val="16"/>
                <w:szCs w:val="16"/>
                <w:lang w:val="sv-SE"/>
              </w:rPr>
              <w:t>(SFJ2 sida 3 punkterna 243, 248, 253, 258, 263, 264, 269, 270, 275, 276)</w:t>
            </w:r>
          </w:p>
        </w:tc>
        <w:tc>
          <w:tcPr>
            <w:tcW w:w="1043" w:type="dxa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10" w:name="Teksti76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0"/>
          </w:p>
        </w:tc>
        <w:tc>
          <w:tcPr>
            <w:tcW w:w="1162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2537" w:type="dxa"/>
            <w:gridSpan w:val="2"/>
            <w:vMerge/>
            <w:shd w:val="clear" w:color="auto" w:fill="DDE9F7"/>
          </w:tcPr>
          <w:p w:rsidR="009300D7" w:rsidRPr="006E496F" w:rsidRDefault="009300D7" w:rsidP="00095B5D">
            <w:pPr>
              <w:rPr>
                <w:sz w:val="20"/>
                <w:szCs w:val="20"/>
                <w:lang w:val="sv-SE"/>
              </w:rPr>
            </w:pPr>
          </w:p>
        </w:tc>
      </w:tr>
      <w:tr w:rsidR="009300D7" w:rsidRPr="008A3486" w:rsidTr="008A3486">
        <w:tc>
          <w:tcPr>
            <w:tcW w:w="3069" w:type="dxa"/>
            <w:tcBorders>
              <w:left w:val="nil"/>
              <w:right w:val="nil"/>
            </w:tcBorders>
            <w:vAlign w:val="bottom"/>
          </w:tcPr>
          <w:p w:rsidR="009300D7" w:rsidRPr="006E496F" w:rsidRDefault="009300D7" w:rsidP="006D0AD5">
            <w:pPr>
              <w:rPr>
                <w:b/>
                <w:sz w:val="20"/>
                <w:szCs w:val="20"/>
                <w:lang w:val="sv-SE"/>
              </w:rPr>
            </w:pPr>
            <w:r w:rsidRPr="006E496F">
              <w:rPr>
                <w:b/>
                <w:sz w:val="20"/>
                <w:szCs w:val="20"/>
                <w:lang w:val="sv-SE"/>
              </w:rPr>
              <w:t>Utgifter av jordbruket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300D7" w:rsidRPr="006E496F" w:rsidRDefault="009300D7" w:rsidP="009300D7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1162" w:type="dxa"/>
            <w:tcBorders>
              <w:left w:val="nil"/>
              <w:right w:val="nil"/>
            </w:tcBorders>
            <w:vAlign w:val="bottom"/>
          </w:tcPr>
          <w:p w:rsidR="009300D7" w:rsidRPr="006E496F" w:rsidRDefault="009300D7" w:rsidP="005F6E79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vAlign w:val="bottom"/>
          </w:tcPr>
          <w:p w:rsidR="009300D7" w:rsidRPr="006E496F" w:rsidRDefault="009300D7" w:rsidP="005F6E79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1163" w:type="dxa"/>
            <w:gridSpan w:val="2"/>
            <w:tcBorders>
              <w:left w:val="nil"/>
              <w:right w:val="nil"/>
            </w:tcBorders>
            <w:vAlign w:val="bottom"/>
          </w:tcPr>
          <w:p w:rsidR="009300D7" w:rsidRPr="006E496F" w:rsidRDefault="009300D7" w:rsidP="005F6E79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25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300D7" w:rsidRPr="006E496F" w:rsidRDefault="009300D7" w:rsidP="009300D7">
            <w:pPr>
              <w:spacing w:line="200" w:lineRule="exact"/>
              <w:rPr>
                <w:b/>
                <w:sz w:val="20"/>
                <w:szCs w:val="20"/>
                <w:lang w:val="sv-SE"/>
              </w:rPr>
            </w:pPr>
            <w:r w:rsidRPr="006E496F">
              <w:rPr>
                <w:b/>
                <w:sz w:val="20"/>
                <w:szCs w:val="20"/>
                <w:lang w:val="sv-SE"/>
              </w:rPr>
              <w:t xml:space="preserve">Kommentarer om </w:t>
            </w:r>
            <w:r w:rsidR="008A3486">
              <w:rPr>
                <w:b/>
                <w:sz w:val="20"/>
                <w:szCs w:val="20"/>
                <w:lang w:val="sv-SE"/>
              </w:rPr>
              <w:br/>
            </w:r>
            <w:r w:rsidRPr="006E496F">
              <w:rPr>
                <w:b/>
                <w:sz w:val="20"/>
                <w:szCs w:val="20"/>
                <w:lang w:val="sv-SE"/>
              </w:rPr>
              <w:t>utgifterna</w:t>
            </w:r>
          </w:p>
        </w:tc>
      </w:tr>
      <w:tr w:rsidR="009300D7" w:rsidRPr="006E496F" w:rsidTr="008A3486">
        <w:trPr>
          <w:trHeight w:val="360"/>
        </w:trPr>
        <w:tc>
          <w:tcPr>
            <w:tcW w:w="3069" w:type="dxa"/>
            <w:vAlign w:val="bottom"/>
          </w:tcPr>
          <w:p w:rsidR="009300D7" w:rsidRPr="006E496F" w:rsidRDefault="009300D7" w:rsidP="009300D7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>Utgifter av jordbruket</w:t>
            </w:r>
          </w:p>
          <w:p w:rsidR="009300D7" w:rsidRPr="006E496F" w:rsidRDefault="009300D7" w:rsidP="009300D7">
            <w:pPr>
              <w:spacing w:line="200" w:lineRule="exact"/>
              <w:rPr>
                <w:lang w:val="sv-SE"/>
              </w:rPr>
            </w:pPr>
            <w:r w:rsidRPr="006E496F">
              <w:rPr>
                <w:rFonts w:cs="Arial"/>
                <w:sz w:val="16"/>
                <w:szCs w:val="16"/>
                <w:lang w:val="sv-SE"/>
              </w:rPr>
              <w:t>(SFJ2 sida 2 punkterna 225-227, 229-230 och sida 1 punkt 464 – punkt 462)</w:t>
            </w:r>
          </w:p>
        </w:tc>
        <w:tc>
          <w:tcPr>
            <w:tcW w:w="1043" w:type="dxa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1" w:name="Teksti77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1"/>
          </w:p>
        </w:tc>
        <w:tc>
          <w:tcPr>
            <w:tcW w:w="1162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2"/>
          </w:p>
        </w:tc>
        <w:tc>
          <w:tcPr>
            <w:tcW w:w="1163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3" w:name="Teksti25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3"/>
          </w:p>
        </w:tc>
        <w:tc>
          <w:tcPr>
            <w:tcW w:w="1163" w:type="dxa"/>
            <w:gridSpan w:val="2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4" w:name="Teksti26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4"/>
          </w:p>
        </w:tc>
        <w:tc>
          <w:tcPr>
            <w:tcW w:w="2537" w:type="dxa"/>
            <w:gridSpan w:val="2"/>
            <w:vMerge w:val="restart"/>
            <w:shd w:val="clear" w:color="auto" w:fill="DDE9F7"/>
          </w:tcPr>
          <w:p w:rsidR="009300D7" w:rsidRPr="009300D7" w:rsidRDefault="009300D7">
            <w:pPr>
              <w:rPr>
                <w:sz w:val="19"/>
                <w:szCs w:val="19"/>
                <w:lang w:val="sv-SE"/>
              </w:rPr>
            </w:pPr>
            <w:r w:rsidRPr="009300D7">
              <w:rPr>
                <w:sz w:val="19"/>
                <w:szCs w:val="19"/>
                <w:lang w:val="sv-SE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5" w:name="Teksti71"/>
            <w:r w:rsidRPr="009300D7">
              <w:rPr>
                <w:sz w:val="19"/>
                <w:szCs w:val="19"/>
                <w:lang w:val="sv-SE"/>
              </w:rPr>
              <w:instrText xml:space="preserve"> FORMTEXT </w:instrText>
            </w:r>
            <w:r w:rsidRPr="009300D7">
              <w:rPr>
                <w:sz w:val="19"/>
                <w:szCs w:val="19"/>
                <w:lang w:val="sv-SE"/>
              </w:rPr>
            </w:r>
            <w:r w:rsidRPr="009300D7">
              <w:rPr>
                <w:sz w:val="19"/>
                <w:szCs w:val="19"/>
                <w:lang w:val="sv-SE"/>
              </w:rPr>
              <w:fldChar w:fldCharType="separate"/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sz w:val="19"/>
                <w:szCs w:val="19"/>
                <w:lang w:val="sv-SE"/>
              </w:rPr>
              <w:fldChar w:fldCharType="end"/>
            </w:r>
            <w:bookmarkEnd w:id="15"/>
          </w:p>
        </w:tc>
      </w:tr>
      <w:tr w:rsidR="009300D7" w:rsidRPr="006E496F" w:rsidTr="008A3486">
        <w:trPr>
          <w:trHeight w:val="360"/>
        </w:trPr>
        <w:tc>
          <w:tcPr>
            <w:tcW w:w="3069" w:type="dxa"/>
            <w:vAlign w:val="bottom"/>
          </w:tcPr>
          <w:p w:rsidR="009300D7" w:rsidRPr="006E496F" w:rsidRDefault="009300D7" w:rsidP="009300D7">
            <w:pPr>
              <w:spacing w:line="200" w:lineRule="exact"/>
              <w:rPr>
                <w:rFonts w:cs="Arial"/>
                <w:sz w:val="20"/>
                <w:szCs w:val="20"/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 xml:space="preserve">Investeringsutgifter </w:t>
            </w:r>
            <w:r>
              <w:rPr>
                <w:rFonts w:cs="Arial"/>
                <w:sz w:val="20"/>
                <w:szCs w:val="20"/>
                <w:lang w:val="sv-SE"/>
              </w:rPr>
              <w:t>för</w:t>
            </w:r>
            <w:r w:rsidRPr="006E496F">
              <w:rPr>
                <w:rFonts w:cs="Arial"/>
                <w:sz w:val="20"/>
                <w:szCs w:val="20"/>
                <w:lang w:val="sv-SE"/>
              </w:rPr>
              <w:t xml:space="preserve"> jordbruket</w:t>
            </w:r>
          </w:p>
          <w:p w:rsidR="009300D7" w:rsidRPr="006E496F" w:rsidRDefault="009300D7" w:rsidP="009300D7">
            <w:pPr>
              <w:spacing w:line="200" w:lineRule="exact"/>
              <w:rPr>
                <w:sz w:val="16"/>
                <w:szCs w:val="16"/>
                <w:lang w:val="sv-SE"/>
              </w:rPr>
            </w:pPr>
            <w:r w:rsidRPr="006E496F">
              <w:rPr>
                <w:rFonts w:cs="Arial"/>
                <w:sz w:val="16"/>
                <w:szCs w:val="16"/>
                <w:lang w:val="sv-SE"/>
              </w:rPr>
              <w:t>(SFJ2 sida 3 punkterna 241, 246, 251, 256, 261, 267, 273, 278 och 279)</w:t>
            </w:r>
          </w:p>
        </w:tc>
        <w:tc>
          <w:tcPr>
            <w:tcW w:w="1043" w:type="dxa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16" w:name="Teksti78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6"/>
          </w:p>
        </w:tc>
        <w:tc>
          <w:tcPr>
            <w:tcW w:w="1162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7" w:name="Teksti19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7"/>
          </w:p>
        </w:tc>
        <w:tc>
          <w:tcPr>
            <w:tcW w:w="1163" w:type="dxa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8" w:name="Teksti22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8"/>
          </w:p>
        </w:tc>
        <w:tc>
          <w:tcPr>
            <w:tcW w:w="1163" w:type="dxa"/>
            <w:gridSpan w:val="2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9" w:name="Teksti29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19"/>
          </w:p>
        </w:tc>
        <w:tc>
          <w:tcPr>
            <w:tcW w:w="2537" w:type="dxa"/>
            <w:gridSpan w:val="2"/>
            <w:vMerge/>
            <w:shd w:val="clear" w:color="auto" w:fill="DDE9F7"/>
          </w:tcPr>
          <w:p w:rsidR="009300D7" w:rsidRPr="006E496F" w:rsidRDefault="009300D7">
            <w:pPr>
              <w:rPr>
                <w:lang w:val="sv-SE"/>
              </w:rPr>
            </w:pPr>
          </w:p>
        </w:tc>
      </w:tr>
      <w:tr w:rsidR="009300D7" w:rsidRPr="006E496F" w:rsidTr="008A3486">
        <w:trPr>
          <w:trHeight w:val="360"/>
        </w:trPr>
        <w:tc>
          <w:tcPr>
            <w:tcW w:w="3069" w:type="dxa"/>
            <w:vAlign w:val="bottom"/>
          </w:tcPr>
          <w:p w:rsidR="009300D7" w:rsidRPr="006E496F" w:rsidRDefault="009300D7" w:rsidP="009300D7">
            <w:pPr>
              <w:spacing w:line="200" w:lineRule="exact"/>
              <w:rPr>
                <w:rFonts w:cs="Arial"/>
                <w:sz w:val="20"/>
                <w:szCs w:val="20"/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>Jordbrukets skatter (jordbrukets uppskattade andel av skatterna)</w:t>
            </w:r>
          </w:p>
        </w:tc>
        <w:tc>
          <w:tcPr>
            <w:tcW w:w="1043" w:type="dxa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20" w:name="Teksti79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0"/>
          </w:p>
        </w:tc>
        <w:tc>
          <w:tcPr>
            <w:tcW w:w="1162" w:type="dxa"/>
            <w:vAlign w:val="bottom"/>
          </w:tcPr>
          <w:p w:rsidR="009300D7" w:rsidRPr="008A3486" w:rsidRDefault="009300D7" w:rsidP="00E45862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:rsidR="009300D7" w:rsidRPr="008A3486" w:rsidRDefault="009300D7" w:rsidP="00E45862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:rsidR="009300D7" w:rsidRPr="008A3486" w:rsidRDefault="009300D7" w:rsidP="00E45862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2537" w:type="dxa"/>
            <w:gridSpan w:val="2"/>
            <w:vMerge/>
            <w:shd w:val="clear" w:color="auto" w:fill="DDE9F7"/>
          </w:tcPr>
          <w:p w:rsidR="009300D7" w:rsidRPr="006E496F" w:rsidRDefault="009300D7" w:rsidP="00E45862">
            <w:pPr>
              <w:rPr>
                <w:lang w:val="sv-SE"/>
              </w:rPr>
            </w:pPr>
          </w:p>
        </w:tc>
      </w:tr>
    </w:tbl>
    <w:p w:rsidR="006D0AD5" w:rsidRPr="006E496F" w:rsidRDefault="006D0AD5">
      <w:pPr>
        <w:rPr>
          <w:sz w:val="8"/>
          <w:szCs w:val="8"/>
          <w:lang w:val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2516"/>
      </w:tblGrid>
      <w:tr w:rsidR="009300D7" w:rsidRPr="006E496F" w:rsidTr="008A3486">
        <w:trPr>
          <w:trHeight w:val="360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9300D7" w:rsidRPr="006E496F" w:rsidRDefault="009300D7" w:rsidP="009300D7">
            <w:pPr>
              <w:spacing w:line="200" w:lineRule="exact"/>
              <w:rPr>
                <w:lang w:val="sv-SE"/>
              </w:rPr>
            </w:pPr>
            <w:r w:rsidRPr="006E496F">
              <w:rPr>
                <w:rFonts w:cs="Arial"/>
                <w:b/>
                <w:bCs/>
                <w:sz w:val="20"/>
                <w:szCs w:val="20"/>
                <w:lang w:val="sv-SE"/>
              </w:rPr>
              <w:t>Inkomsterna – utgifterna av jordbruket sammanlagt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21" w:name="Teksti80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2" w:name="Teksti31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3" w:name="Teksti32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4" w:name="Teksti33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4"/>
          </w:p>
        </w:tc>
        <w:tc>
          <w:tcPr>
            <w:tcW w:w="2516" w:type="dxa"/>
            <w:tcBorders>
              <w:top w:val="nil"/>
              <w:bottom w:val="nil"/>
              <w:right w:val="nil"/>
            </w:tcBorders>
            <w:vAlign w:val="bottom"/>
          </w:tcPr>
          <w:p w:rsidR="009300D7" w:rsidRPr="006E496F" w:rsidRDefault="009300D7" w:rsidP="006D0AD5">
            <w:pPr>
              <w:rPr>
                <w:lang w:val="sv-SE"/>
              </w:rPr>
            </w:pPr>
          </w:p>
        </w:tc>
      </w:tr>
    </w:tbl>
    <w:p w:rsidR="005F6E79" w:rsidRPr="006E496F" w:rsidRDefault="005F6E79">
      <w:pPr>
        <w:rPr>
          <w:sz w:val="8"/>
          <w:szCs w:val="8"/>
          <w:lang w:val="sv-SE"/>
        </w:rPr>
      </w:pPr>
    </w:p>
    <w:p w:rsidR="00EC0AE1" w:rsidRPr="006E496F" w:rsidRDefault="00EC0AE1" w:rsidP="00EC0AE1">
      <w:pPr>
        <w:rPr>
          <w:sz w:val="8"/>
          <w:szCs w:val="8"/>
          <w:lang w:val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2516"/>
      </w:tblGrid>
      <w:tr w:rsidR="009300D7" w:rsidRPr="006E496F" w:rsidTr="008A3486">
        <w:trPr>
          <w:trHeight w:val="360"/>
        </w:trPr>
        <w:tc>
          <w:tcPr>
            <w:tcW w:w="3085" w:type="dxa"/>
            <w:tcBorders>
              <w:bottom w:val="single" w:sz="4" w:space="0" w:color="auto"/>
            </w:tcBorders>
            <w:vAlign w:val="bottom"/>
          </w:tcPr>
          <w:p w:rsidR="009300D7" w:rsidRPr="006E496F" w:rsidRDefault="009300D7" w:rsidP="009300D7">
            <w:pPr>
              <w:spacing w:line="200" w:lineRule="exact"/>
              <w:rPr>
                <w:lang w:val="sv-SE"/>
              </w:rPr>
            </w:pPr>
            <w:r w:rsidRPr="006E496F">
              <w:rPr>
                <w:rFonts w:cs="Arial"/>
                <w:bCs/>
                <w:sz w:val="20"/>
                <w:szCs w:val="20"/>
                <w:lang w:val="sv-SE"/>
              </w:rPr>
              <w:t>Lyftande av lån som hänför sig till jordbruket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25" w:name="Teksti81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8C3F6A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8C3F6A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300D7" w:rsidRPr="008A3486" w:rsidRDefault="009300D7" w:rsidP="008C3F6A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</w:p>
        </w:tc>
        <w:tc>
          <w:tcPr>
            <w:tcW w:w="2516" w:type="dxa"/>
            <w:tcBorders>
              <w:top w:val="nil"/>
              <w:bottom w:val="nil"/>
              <w:right w:val="nil"/>
            </w:tcBorders>
            <w:vAlign w:val="bottom"/>
          </w:tcPr>
          <w:p w:rsidR="009300D7" w:rsidRPr="006E496F" w:rsidRDefault="009300D7" w:rsidP="008C3F6A">
            <w:pPr>
              <w:rPr>
                <w:lang w:val="sv-SE"/>
              </w:rPr>
            </w:pPr>
          </w:p>
        </w:tc>
      </w:tr>
    </w:tbl>
    <w:p w:rsidR="00EC0AE1" w:rsidRPr="006E496F" w:rsidRDefault="00EC0AE1" w:rsidP="00EC0AE1">
      <w:pPr>
        <w:rPr>
          <w:sz w:val="8"/>
          <w:szCs w:val="8"/>
          <w:lang w:val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850"/>
        <w:gridCol w:w="213"/>
        <w:gridCol w:w="921"/>
        <w:gridCol w:w="142"/>
        <w:gridCol w:w="992"/>
        <w:gridCol w:w="71"/>
        <w:gridCol w:w="1063"/>
        <w:gridCol w:w="2552"/>
      </w:tblGrid>
      <w:tr w:rsidR="009300D7" w:rsidRPr="006E496F" w:rsidTr="008A3486"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6D0AD5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right w:val="nil"/>
            </w:tcBorders>
          </w:tcPr>
          <w:p w:rsidR="009300D7" w:rsidRPr="006E496F" w:rsidRDefault="009300D7" w:rsidP="005F6E79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5F6E79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5F6E79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1063" w:type="dxa"/>
            <w:tcBorders>
              <w:top w:val="nil"/>
              <w:left w:val="nil"/>
              <w:right w:val="nil"/>
            </w:tcBorders>
            <w:vAlign w:val="bottom"/>
          </w:tcPr>
          <w:p w:rsidR="009300D7" w:rsidRPr="006E496F" w:rsidRDefault="009300D7" w:rsidP="005F6E79">
            <w:pPr>
              <w:jc w:val="right"/>
              <w:rPr>
                <w:sz w:val="20"/>
                <w:szCs w:val="20"/>
                <w:lang w:val="sv-S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0D7" w:rsidRPr="006E496F" w:rsidRDefault="009300D7" w:rsidP="005F6E79">
            <w:pPr>
              <w:rPr>
                <w:sz w:val="20"/>
                <w:szCs w:val="20"/>
                <w:lang w:val="sv-SE"/>
              </w:rPr>
            </w:pPr>
            <w:r w:rsidRPr="006E496F">
              <w:rPr>
                <w:rFonts w:cs="Arial"/>
                <w:b/>
                <w:bCs/>
                <w:sz w:val="20"/>
                <w:szCs w:val="20"/>
                <w:lang w:val="sv-SE"/>
              </w:rPr>
              <w:t>Ytterligare information</w:t>
            </w:r>
          </w:p>
        </w:tc>
      </w:tr>
      <w:tr w:rsidR="009300D7" w:rsidRPr="006E496F" w:rsidTr="008A3486">
        <w:trPr>
          <w:trHeight w:val="360"/>
        </w:trPr>
        <w:tc>
          <w:tcPr>
            <w:tcW w:w="3085" w:type="dxa"/>
            <w:vAlign w:val="bottom"/>
          </w:tcPr>
          <w:p w:rsidR="009300D7" w:rsidRPr="006E496F" w:rsidRDefault="009300D7" w:rsidP="009300D7">
            <w:pPr>
              <w:spacing w:line="200" w:lineRule="atLeast"/>
              <w:rPr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 xml:space="preserve">Räntor på lån som hänför sig till jordbruket </w:t>
            </w:r>
            <w:r w:rsidRPr="006E496F">
              <w:rPr>
                <w:rFonts w:cs="Arial"/>
                <w:sz w:val="16"/>
                <w:szCs w:val="16"/>
                <w:lang w:val="sv-SE"/>
              </w:rPr>
              <w:t>(SFJ2 sida 1 punkt 465)</w:t>
            </w:r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26" w:name="Teksti82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6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27" w:name="Teksti49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7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8" w:name="Teksti60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8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9" w:name="Teksti61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29"/>
          </w:p>
        </w:tc>
        <w:tc>
          <w:tcPr>
            <w:tcW w:w="2552" w:type="dxa"/>
            <w:vMerge w:val="restart"/>
            <w:shd w:val="clear" w:color="auto" w:fill="DDE9F7"/>
          </w:tcPr>
          <w:p w:rsidR="009300D7" w:rsidRPr="009300D7" w:rsidRDefault="009300D7">
            <w:pPr>
              <w:rPr>
                <w:sz w:val="19"/>
                <w:szCs w:val="19"/>
                <w:lang w:val="sv-SE"/>
              </w:rPr>
            </w:pPr>
            <w:r w:rsidRPr="009300D7">
              <w:rPr>
                <w:sz w:val="19"/>
                <w:szCs w:val="19"/>
                <w:lang w:val="sv-SE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30" w:name="Teksti73"/>
            <w:r w:rsidRPr="009300D7">
              <w:rPr>
                <w:sz w:val="19"/>
                <w:szCs w:val="19"/>
                <w:lang w:val="sv-SE"/>
              </w:rPr>
              <w:instrText xml:space="preserve"> FORMTEXT </w:instrText>
            </w:r>
            <w:r w:rsidRPr="009300D7">
              <w:rPr>
                <w:sz w:val="19"/>
                <w:szCs w:val="19"/>
                <w:lang w:val="sv-SE"/>
              </w:rPr>
            </w:r>
            <w:r w:rsidRPr="009300D7">
              <w:rPr>
                <w:sz w:val="19"/>
                <w:szCs w:val="19"/>
                <w:lang w:val="sv-SE"/>
              </w:rPr>
              <w:fldChar w:fldCharType="separate"/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noProof/>
                <w:sz w:val="19"/>
                <w:szCs w:val="19"/>
                <w:lang w:val="sv-SE"/>
              </w:rPr>
              <w:t> </w:t>
            </w:r>
            <w:r w:rsidRPr="009300D7">
              <w:rPr>
                <w:sz w:val="19"/>
                <w:szCs w:val="19"/>
                <w:lang w:val="sv-SE"/>
              </w:rPr>
              <w:fldChar w:fldCharType="end"/>
            </w:r>
            <w:bookmarkEnd w:id="30"/>
          </w:p>
        </w:tc>
      </w:tr>
      <w:tr w:rsidR="009300D7" w:rsidRPr="006E496F" w:rsidTr="008A3486">
        <w:trPr>
          <w:trHeight w:val="360"/>
        </w:trPr>
        <w:tc>
          <w:tcPr>
            <w:tcW w:w="3085" w:type="dxa"/>
            <w:vAlign w:val="bottom"/>
          </w:tcPr>
          <w:p w:rsidR="009300D7" w:rsidRPr="006E496F" w:rsidRDefault="009300D7" w:rsidP="009300D7">
            <w:pPr>
              <w:spacing w:line="200" w:lineRule="atLeast"/>
              <w:rPr>
                <w:lang w:val="sv-SE"/>
              </w:rPr>
            </w:pPr>
            <w:r w:rsidRPr="006E496F">
              <w:rPr>
                <w:rFonts w:cs="Arial"/>
                <w:sz w:val="20"/>
                <w:szCs w:val="20"/>
                <w:lang w:val="sv-SE"/>
              </w:rPr>
              <w:t>Amorteringar på lån som hänför sig till jordbruket</w:t>
            </w:r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31" w:name="Teksti83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1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2" w:name="Teksti50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2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3" w:name="Teksti59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3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4" w:name="Teksti62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4"/>
          </w:p>
        </w:tc>
        <w:tc>
          <w:tcPr>
            <w:tcW w:w="2552" w:type="dxa"/>
            <w:vMerge/>
            <w:shd w:val="clear" w:color="auto" w:fill="DDE9F7"/>
          </w:tcPr>
          <w:p w:rsidR="009300D7" w:rsidRPr="006E496F" w:rsidRDefault="009300D7">
            <w:pPr>
              <w:rPr>
                <w:lang w:val="sv-SE"/>
              </w:rPr>
            </w:pPr>
          </w:p>
        </w:tc>
      </w:tr>
      <w:tr w:rsidR="009300D7" w:rsidRPr="006E496F" w:rsidTr="008A3486">
        <w:trPr>
          <w:trHeight w:val="360"/>
        </w:trPr>
        <w:tc>
          <w:tcPr>
            <w:tcW w:w="3085" w:type="dxa"/>
            <w:vAlign w:val="bottom"/>
          </w:tcPr>
          <w:p w:rsidR="009300D7" w:rsidRPr="006E496F" w:rsidRDefault="009300D7" w:rsidP="009300D7">
            <w:pPr>
              <w:spacing w:line="200" w:lineRule="atLeast"/>
              <w:rPr>
                <w:sz w:val="20"/>
                <w:szCs w:val="20"/>
                <w:lang w:val="sv-SE"/>
              </w:rPr>
            </w:pPr>
            <w:r w:rsidRPr="006E496F">
              <w:rPr>
                <w:rFonts w:cs="Arial"/>
                <w:b/>
                <w:bCs/>
                <w:sz w:val="20"/>
                <w:szCs w:val="20"/>
                <w:lang w:val="sv-SE"/>
              </w:rPr>
              <w:t>Skötselkostnaderna för lånen sammanlagt</w:t>
            </w:r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35" w:name="Teksti84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5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36" w:name="Teksti54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6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7" w:name="Teksti55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7"/>
          </w:p>
        </w:tc>
        <w:tc>
          <w:tcPr>
            <w:tcW w:w="1134" w:type="dxa"/>
            <w:gridSpan w:val="2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38" w:name="Teksti66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8"/>
          </w:p>
        </w:tc>
        <w:tc>
          <w:tcPr>
            <w:tcW w:w="2552" w:type="dxa"/>
            <w:vMerge/>
            <w:shd w:val="clear" w:color="auto" w:fill="DDE9F7"/>
          </w:tcPr>
          <w:p w:rsidR="009300D7" w:rsidRPr="006E496F" w:rsidRDefault="009300D7">
            <w:pPr>
              <w:rPr>
                <w:lang w:val="sv-SE"/>
              </w:rPr>
            </w:pPr>
          </w:p>
        </w:tc>
      </w:tr>
    </w:tbl>
    <w:p w:rsidR="005F6E79" w:rsidRPr="006E496F" w:rsidRDefault="005F6E79">
      <w:pPr>
        <w:rPr>
          <w:sz w:val="8"/>
          <w:szCs w:val="8"/>
          <w:lang w:val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036"/>
        <w:gridCol w:w="1146"/>
        <w:gridCol w:w="1146"/>
        <w:gridCol w:w="1146"/>
        <w:gridCol w:w="1147"/>
        <w:gridCol w:w="2516"/>
      </w:tblGrid>
      <w:tr w:rsidR="009300D7" w:rsidRPr="006E496F" w:rsidTr="008A3486">
        <w:trPr>
          <w:trHeight w:val="360"/>
        </w:trPr>
        <w:tc>
          <w:tcPr>
            <w:tcW w:w="3036" w:type="dxa"/>
            <w:vAlign w:val="bottom"/>
          </w:tcPr>
          <w:p w:rsidR="009300D7" w:rsidRPr="006E496F" w:rsidRDefault="009300D7" w:rsidP="006D0AD5">
            <w:pPr>
              <w:autoSpaceDE w:val="0"/>
              <w:autoSpaceDN w:val="0"/>
              <w:adjustRightInd w:val="0"/>
              <w:rPr>
                <w:lang w:val="sv-SE"/>
              </w:rPr>
            </w:pPr>
            <w:r w:rsidRPr="006E496F">
              <w:rPr>
                <w:rFonts w:cs="Arial"/>
                <w:b/>
                <w:bCs/>
                <w:sz w:val="20"/>
                <w:szCs w:val="20"/>
                <w:lang w:val="sv-SE"/>
              </w:rPr>
              <w:t>ÖVERSKOTT/ UNDERSKOTT AV HELA JORDBRUKET</w:t>
            </w:r>
          </w:p>
        </w:tc>
        <w:tc>
          <w:tcPr>
            <w:tcW w:w="1146" w:type="dxa"/>
            <w:shd w:val="clear" w:color="auto" w:fill="EAF1DD" w:themeFill="accent3" w:themeFillTint="33"/>
            <w:vAlign w:val="bottom"/>
          </w:tcPr>
          <w:p w:rsidR="009300D7" w:rsidRPr="008A3486" w:rsidRDefault="009300D7" w:rsidP="009300D7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39" w:name="Teksti85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39"/>
          </w:p>
        </w:tc>
        <w:tc>
          <w:tcPr>
            <w:tcW w:w="1146" w:type="dxa"/>
            <w:shd w:val="clear" w:color="auto" w:fill="EAF1DD" w:themeFill="accent3" w:themeFillTint="33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40" w:name="Teksti67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40"/>
          </w:p>
        </w:tc>
        <w:tc>
          <w:tcPr>
            <w:tcW w:w="1146" w:type="dxa"/>
            <w:shd w:val="clear" w:color="auto" w:fill="EAF1DD" w:themeFill="accent3" w:themeFillTint="33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41" w:name="Teksti68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41"/>
          </w:p>
        </w:tc>
        <w:tc>
          <w:tcPr>
            <w:tcW w:w="1147" w:type="dxa"/>
            <w:shd w:val="clear" w:color="auto" w:fill="EAF1DD" w:themeFill="accent3" w:themeFillTint="33"/>
            <w:vAlign w:val="bottom"/>
          </w:tcPr>
          <w:p w:rsidR="009300D7" w:rsidRPr="008A3486" w:rsidRDefault="009300D7" w:rsidP="005F6E79">
            <w:pPr>
              <w:jc w:val="right"/>
              <w:rPr>
                <w:sz w:val="21"/>
                <w:szCs w:val="21"/>
                <w:lang w:val="sv-SE"/>
              </w:rPr>
            </w:pPr>
            <w:r w:rsidRPr="008A3486">
              <w:rPr>
                <w:sz w:val="21"/>
                <w:szCs w:val="21"/>
                <w:lang w:val="sv-S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42" w:name="Teksti69"/>
            <w:r w:rsidRPr="008A3486">
              <w:rPr>
                <w:sz w:val="21"/>
                <w:szCs w:val="21"/>
                <w:lang w:val="sv-SE"/>
              </w:rPr>
              <w:instrText xml:space="preserve"> FORMTEXT </w:instrText>
            </w:r>
            <w:r w:rsidRPr="008A3486">
              <w:rPr>
                <w:sz w:val="21"/>
                <w:szCs w:val="21"/>
                <w:lang w:val="sv-SE"/>
              </w:rPr>
            </w:r>
            <w:r w:rsidRPr="008A3486">
              <w:rPr>
                <w:sz w:val="21"/>
                <w:szCs w:val="21"/>
                <w:lang w:val="sv-SE"/>
              </w:rPr>
              <w:fldChar w:fldCharType="separate"/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noProof/>
                <w:sz w:val="21"/>
                <w:szCs w:val="21"/>
                <w:lang w:val="sv-SE"/>
              </w:rPr>
              <w:t> </w:t>
            </w:r>
            <w:r w:rsidRPr="008A3486">
              <w:rPr>
                <w:sz w:val="21"/>
                <w:szCs w:val="21"/>
                <w:lang w:val="sv-SE"/>
              </w:rPr>
              <w:fldChar w:fldCharType="end"/>
            </w:r>
            <w:bookmarkEnd w:id="42"/>
          </w:p>
        </w:tc>
        <w:tc>
          <w:tcPr>
            <w:tcW w:w="2516" w:type="dxa"/>
            <w:tcBorders>
              <w:top w:val="nil"/>
              <w:bottom w:val="nil"/>
              <w:right w:val="nil"/>
            </w:tcBorders>
          </w:tcPr>
          <w:p w:rsidR="009300D7" w:rsidRPr="006E496F" w:rsidRDefault="009300D7">
            <w:pPr>
              <w:rPr>
                <w:lang w:val="sv-SE"/>
              </w:rPr>
            </w:pPr>
          </w:p>
        </w:tc>
      </w:tr>
    </w:tbl>
    <w:p w:rsidR="00095B5D" w:rsidRPr="006E496F" w:rsidRDefault="00095B5D">
      <w:pPr>
        <w:rPr>
          <w:sz w:val="8"/>
          <w:szCs w:val="8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  <w:gridCol w:w="5417"/>
      </w:tblGrid>
      <w:tr w:rsidR="005F6E79" w:rsidRPr="009300D7" w:rsidTr="00EA04DD">
        <w:tc>
          <w:tcPr>
            <w:tcW w:w="10061" w:type="dxa"/>
            <w:gridSpan w:val="2"/>
            <w:tcBorders>
              <w:bottom w:val="nil"/>
            </w:tcBorders>
          </w:tcPr>
          <w:p w:rsidR="007733F1" w:rsidRPr="006E496F" w:rsidRDefault="006E496F" w:rsidP="009300D7">
            <w:pPr>
              <w:spacing w:line="200" w:lineRule="exact"/>
              <w:rPr>
                <w:sz w:val="18"/>
                <w:szCs w:val="18"/>
                <w:lang w:val="sv-SE"/>
              </w:rPr>
            </w:pPr>
            <w:r w:rsidRPr="006E496F">
              <w:rPr>
                <w:sz w:val="18"/>
                <w:szCs w:val="18"/>
                <w:lang w:val="sv-SE"/>
              </w:rPr>
              <w:t>Andra faktorer som inverkar på ekonomin (bl.a. en utredning av på vilka grunder produktionsverksamheten inom jordbruket har förutsättningar för en kontinuerligt lönsam verksamhet)</w:t>
            </w:r>
          </w:p>
        </w:tc>
      </w:tr>
      <w:tr w:rsidR="005F6E79" w:rsidRPr="006E496F" w:rsidTr="009300D7">
        <w:trPr>
          <w:trHeight w:val="2154"/>
        </w:trPr>
        <w:tc>
          <w:tcPr>
            <w:tcW w:w="10061" w:type="dxa"/>
            <w:gridSpan w:val="2"/>
            <w:tcBorders>
              <w:top w:val="nil"/>
              <w:bottom w:val="single" w:sz="4" w:space="0" w:color="auto"/>
            </w:tcBorders>
          </w:tcPr>
          <w:p w:rsidR="007733F1" w:rsidRPr="006E496F" w:rsidRDefault="006D0AD5" w:rsidP="009300D7">
            <w:pPr>
              <w:rPr>
                <w:lang w:val="sv-SE"/>
              </w:rPr>
            </w:pPr>
            <w:r w:rsidRPr="006E496F">
              <w:rPr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43" w:name="Teksti1"/>
            <w:r w:rsidRPr="006E496F">
              <w:rPr>
                <w:lang w:val="sv-SE"/>
              </w:rPr>
              <w:instrText xml:space="preserve"> FORMTEXT </w:instrText>
            </w:r>
            <w:r w:rsidRPr="006E496F">
              <w:rPr>
                <w:lang w:val="sv-SE"/>
              </w:rPr>
            </w:r>
            <w:r w:rsidRPr="006E496F">
              <w:rPr>
                <w:lang w:val="sv-SE"/>
              </w:rPr>
              <w:fldChar w:fldCharType="separate"/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lang w:val="sv-SE"/>
              </w:rPr>
              <w:fldChar w:fldCharType="end"/>
            </w:r>
            <w:bookmarkEnd w:id="43"/>
          </w:p>
        </w:tc>
      </w:tr>
      <w:tr w:rsidR="006E496F" w:rsidRPr="009300D7" w:rsidTr="006D0AD5">
        <w:tc>
          <w:tcPr>
            <w:tcW w:w="4644" w:type="dxa"/>
            <w:tcBorders>
              <w:bottom w:val="nil"/>
            </w:tcBorders>
          </w:tcPr>
          <w:p w:rsidR="006E496F" w:rsidRPr="006E496F" w:rsidRDefault="006E496F" w:rsidP="006E496F">
            <w:pPr>
              <w:rPr>
                <w:sz w:val="18"/>
                <w:szCs w:val="18"/>
                <w:lang w:val="sv-SE"/>
              </w:rPr>
            </w:pPr>
            <w:r w:rsidRPr="006E496F">
              <w:rPr>
                <w:sz w:val="18"/>
                <w:szCs w:val="18"/>
                <w:lang w:val="sv-SE"/>
              </w:rPr>
              <w:t>Ort och tid</w:t>
            </w:r>
          </w:p>
        </w:tc>
        <w:tc>
          <w:tcPr>
            <w:tcW w:w="5417" w:type="dxa"/>
            <w:tcBorders>
              <w:bottom w:val="nil"/>
            </w:tcBorders>
          </w:tcPr>
          <w:p w:rsidR="006E496F" w:rsidRPr="006E496F" w:rsidRDefault="006E496F" w:rsidP="006E496F">
            <w:pPr>
              <w:rPr>
                <w:sz w:val="18"/>
                <w:szCs w:val="18"/>
                <w:lang w:val="sv-SE"/>
              </w:rPr>
            </w:pPr>
            <w:r w:rsidRPr="006E496F">
              <w:rPr>
                <w:sz w:val="18"/>
                <w:szCs w:val="18"/>
                <w:lang w:val="sv-SE"/>
              </w:rPr>
              <w:t>Underskrift av den som gjort upp kalkylen</w:t>
            </w:r>
          </w:p>
        </w:tc>
      </w:tr>
      <w:tr w:rsidR="005F6E79" w:rsidRPr="006E496F" w:rsidTr="006D0AD5">
        <w:trPr>
          <w:trHeight w:val="624"/>
        </w:trPr>
        <w:tc>
          <w:tcPr>
            <w:tcW w:w="4644" w:type="dxa"/>
            <w:tcBorders>
              <w:top w:val="nil"/>
            </w:tcBorders>
            <w:vAlign w:val="bottom"/>
          </w:tcPr>
          <w:p w:rsidR="005F6E79" w:rsidRPr="006E496F" w:rsidRDefault="006D0AD5" w:rsidP="006D0AD5">
            <w:pPr>
              <w:rPr>
                <w:lang w:val="sv-SE"/>
              </w:rPr>
            </w:pPr>
            <w:r w:rsidRPr="006E496F">
              <w:rPr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4" w:name="Teksti2"/>
            <w:r w:rsidRPr="006E496F">
              <w:rPr>
                <w:lang w:val="sv-SE"/>
              </w:rPr>
              <w:instrText xml:space="preserve"> FORMTEXT </w:instrText>
            </w:r>
            <w:r w:rsidRPr="006E496F">
              <w:rPr>
                <w:lang w:val="sv-SE"/>
              </w:rPr>
            </w:r>
            <w:r w:rsidRPr="006E496F">
              <w:rPr>
                <w:lang w:val="sv-SE"/>
              </w:rPr>
              <w:fldChar w:fldCharType="separate"/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lang w:val="sv-SE"/>
              </w:rPr>
              <w:fldChar w:fldCharType="end"/>
            </w:r>
            <w:bookmarkEnd w:id="44"/>
          </w:p>
        </w:tc>
        <w:tc>
          <w:tcPr>
            <w:tcW w:w="5417" w:type="dxa"/>
            <w:tcBorders>
              <w:top w:val="nil"/>
            </w:tcBorders>
            <w:vAlign w:val="bottom"/>
          </w:tcPr>
          <w:p w:rsidR="005F6E79" w:rsidRPr="006E496F" w:rsidRDefault="006D0AD5" w:rsidP="006D0AD5">
            <w:pPr>
              <w:rPr>
                <w:lang w:val="sv-SE"/>
              </w:rPr>
            </w:pPr>
            <w:r w:rsidRPr="006E496F">
              <w:rPr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5" w:name="Teksti3"/>
            <w:r w:rsidRPr="006E496F">
              <w:rPr>
                <w:lang w:val="sv-SE"/>
              </w:rPr>
              <w:instrText xml:space="preserve"> FORMTEXT </w:instrText>
            </w:r>
            <w:r w:rsidRPr="006E496F">
              <w:rPr>
                <w:lang w:val="sv-SE"/>
              </w:rPr>
            </w:r>
            <w:r w:rsidRPr="006E496F">
              <w:rPr>
                <w:lang w:val="sv-SE"/>
              </w:rPr>
              <w:fldChar w:fldCharType="separate"/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noProof/>
                <w:lang w:val="sv-SE"/>
              </w:rPr>
              <w:t> </w:t>
            </w:r>
            <w:r w:rsidRPr="006E496F">
              <w:rPr>
                <w:lang w:val="sv-SE"/>
              </w:rPr>
              <w:fldChar w:fldCharType="end"/>
            </w:r>
            <w:bookmarkEnd w:id="45"/>
          </w:p>
        </w:tc>
      </w:tr>
    </w:tbl>
    <w:p w:rsidR="00095B5D" w:rsidRPr="006E496F" w:rsidRDefault="00095B5D" w:rsidP="004C6FFF">
      <w:pPr>
        <w:rPr>
          <w:sz w:val="4"/>
          <w:szCs w:val="4"/>
          <w:lang w:val="sv-SE"/>
        </w:rPr>
      </w:pPr>
    </w:p>
    <w:sectPr w:rsidR="00095B5D" w:rsidRPr="006E496F" w:rsidSect="00AC7432">
      <w:pgSz w:w="11906" w:h="16838" w:code="9"/>
      <w:pgMar w:top="680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a5JEsvcBkPSSL3dAlScsVD+6QaEAfC/ZwA0o8AmrDD3t5FFG1Zd1NCF1Ffed8lnO1/y+8j6ioSQ/KyhezZ2w==" w:salt="vKNzTZQIZw+cmT0ps+lLvQ==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B5D"/>
    <w:rsid w:val="00003313"/>
    <w:rsid w:val="0001022C"/>
    <w:rsid w:val="00010A45"/>
    <w:rsid w:val="00015C71"/>
    <w:rsid w:val="00021B96"/>
    <w:rsid w:val="000220E0"/>
    <w:rsid w:val="00024730"/>
    <w:rsid w:val="00027070"/>
    <w:rsid w:val="000274E6"/>
    <w:rsid w:val="00030949"/>
    <w:rsid w:val="000328A5"/>
    <w:rsid w:val="00032C67"/>
    <w:rsid w:val="00035D44"/>
    <w:rsid w:val="00036980"/>
    <w:rsid w:val="00037A6F"/>
    <w:rsid w:val="00042D80"/>
    <w:rsid w:val="000454AD"/>
    <w:rsid w:val="00051933"/>
    <w:rsid w:val="00062EE1"/>
    <w:rsid w:val="00064243"/>
    <w:rsid w:val="0008155C"/>
    <w:rsid w:val="0008380E"/>
    <w:rsid w:val="00083F02"/>
    <w:rsid w:val="0009034E"/>
    <w:rsid w:val="00095B5D"/>
    <w:rsid w:val="000A01D8"/>
    <w:rsid w:val="000A1DE8"/>
    <w:rsid w:val="000A228B"/>
    <w:rsid w:val="000C13E2"/>
    <w:rsid w:val="000D35E3"/>
    <w:rsid w:val="000D47DA"/>
    <w:rsid w:val="000D63C1"/>
    <w:rsid w:val="000E356B"/>
    <w:rsid w:val="000E5D64"/>
    <w:rsid w:val="000F528F"/>
    <w:rsid w:val="000F58DA"/>
    <w:rsid w:val="001006A7"/>
    <w:rsid w:val="00102265"/>
    <w:rsid w:val="001045BE"/>
    <w:rsid w:val="0010590A"/>
    <w:rsid w:val="00111D74"/>
    <w:rsid w:val="00125202"/>
    <w:rsid w:val="00133E40"/>
    <w:rsid w:val="00135D70"/>
    <w:rsid w:val="00141807"/>
    <w:rsid w:val="00150180"/>
    <w:rsid w:val="00160E1F"/>
    <w:rsid w:val="00164837"/>
    <w:rsid w:val="00175231"/>
    <w:rsid w:val="001755ED"/>
    <w:rsid w:val="00185E69"/>
    <w:rsid w:val="001924D7"/>
    <w:rsid w:val="001A2663"/>
    <w:rsid w:val="001B38BE"/>
    <w:rsid w:val="001C0E2E"/>
    <w:rsid w:val="001C1362"/>
    <w:rsid w:val="001C5E05"/>
    <w:rsid w:val="001D4405"/>
    <w:rsid w:val="001D57E7"/>
    <w:rsid w:val="001F3E8B"/>
    <w:rsid w:val="001F703D"/>
    <w:rsid w:val="00204526"/>
    <w:rsid w:val="002059D7"/>
    <w:rsid w:val="002134EA"/>
    <w:rsid w:val="002236B7"/>
    <w:rsid w:val="00224E81"/>
    <w:rsid w:val="00225349"/>
    <w:rsid w:val="002302E7"/>
    <w:rsid w:val="00233EBA"/>
    <w:rsid w:val="00240293"/>
    <w:rsid w:val="00241FBD"/>
    <w:rsid w:val="002425C8"/>
    <w:rsid w:val="0024575A"/>
    <w:rsid w:val="00251B8F"/>
    <w:rsid w:val="00253B9C"/>
    <w:rsid w:val="00265592"/>
    <w:rsid w:val="002807D5"/>
    <w:rsid w:val="002B09E9"/>
    <w:rsid w:val="002B1B4E"/>
    <w:rsid w:val="002B4235"/>
    <w:rsid w:val="002B48BA"/>
    <w:rsid w:val="002B5B13"/>
    <w:rsid w:val="002C1DD0"/>
    <w:rsid w:val="002C255A"/>
    <w:rsid w:val="002D39D4"/>
    <w:rsid w:val="002D43FE"/>
    <w:rsid w:val="002D485B"/>
    <w:rsid w:val="002E3281"/>
    <w:rsid w:val="002E7DDD"/>
    <w:rsid w:val="002F27F9"/>
    <w:rsid w:val="00307394"/>
    <w:rsid w:val="0031164C"/>
    <w:rsid w:val="00317227"/>
    <w:rsid w:val="00327FC0"/>
    <w:rsid w:val="00331AB4"/>
    <w:rsid w:val="00332BED"/>
    <w:rsid w:val="00335631"/>
    <w:rsid w:val="00342A37"/>
    <w:rsid w:val="00343574"/>
    <w:rsid w:val="0037202C"/>
    <w:rsid w:val="00374E63"/>
    <w:rsid w:val="003755B8"/>
    <w:rsid w:val="00375C97"/>
    <w:rsid w:val="00375FB1"/>
    <w:rsid w:val="0038339A"/>
    <w:rsid w:val="003855E9"/>
    <w:rsid w:val="00386652"/>
    <w:rsid w:val="00387F42"/>
    <w:rsid w:val="00392102"/>
    <w:rsid w:val="00392819"/>
    <w:rsid w:val="00394323"/>
    <w:rsid w:val="00394472"/>
    <w:rsid w:val="003A1685"/>
    <w:rsid w:val="003B0B82"/>
    <w:rsid w:val="003B3D49"/>
    <w:rsid w:val="003B639D"/>
    <w:rsid w:val="003C32A9"/>
    <w:rsid w:val="003D1B6B"/>
    <w:rsid w:val="003D57A3"/>
    <w:rsid w:val="003E5187"/>
    <w:rsid w:val="003E51E0"/>
    <w:rsid w:val="003F6130"/>
    <w:rsid w:val="00434264"/>
    <w:rsid w:val="00441B5E"/>
    <w:rsid w:val="004429EA"/>
    <w:rsid w:val="004447F6"/>
    <w:rsid w:val="0047452B"/>
    <w:rsid w:val="00483081"/>
    <w:rsid w:val="004B3963"/>
    <w:rsid w:val="004B494E"/>
    <w:rsid w:val="004B6BEB"/>
    <w:rsid w:val="004B70B3"/>
    <w:rsid w:val="004C3BB2"/>
    <w:rsid w:val="004C5AC4"/>
    <w:rsid w:val="004C6FFF"/>
    <w:rsid w:val="004C7730"/>
    <w:rsid w:val="004C7B80"/>
    <w:rsid w:val="004D0066"/>
    <w:rsid w:val="004D0E82"/>
    <w:rsid w:val="004F2FAE"/>
    <w:rsid w:val="004F5392"/>
    <w:rsid w:val="004F589D"/>
    <w:rsid w:val="005010AC"/>
    <w:rsid w:val="005033A1"/>
    <w:rsid w:val="00505D09"/>
    <w:rsid w:val="00513350"/>
    <w:rsid w:val="0051567D"/>
    <w:rsid w:val="005236C6"/>
    <w:rsid w:val="005504FC"/>
    <w:rsid w:val="00552E41"/>
    <w:rsid w:val="00561954"/>
    <w:rsid w:val="00566005"/>
    <w:rsid w:val="0057262C"/>
    <w:rsid w:val="0057268F"/>
    <w:rsid w:val="005731ED"/>
    <w:rsid w:val="00575A31"/>
    <w:rsid w:val="00580C36"/>
    <w:rsid w:val="00587526"/>
    <w:rsid w:val="00593451"/>
    <w:rsid w:val="005970B8"/>
    <w:rsid w:val="005B026A"/>
    <w:rsid w:val="005B4484"/>
    <w:rsid w:val="005E7034"/>
    <w:rsid w:val="005F3819"/>
    <w:rsid w:val="005F6E79"/>
    <w:rsid w:val="006114BE"/>
    <w:rsid w:val="00611DB7"/>
    <w:rsid w:val="00612ABE"/>
    <w:rsid w:val="00616AE5"/>
    <w:rsid w:val="00617BDD"/>
    <w:rsid w:val="00642AF8"/>
    <w:rsid w:val="0064603C"/>
    <w:rsid w:val="0065481A"/>
    <w:rsid w:val="00657646"/>
    <w:rsid w:val="00661A2C"/>
    <w:rsid w:val="00661B9A"/>
    <w:rsid w:val="00665A75"/>
    <w:rsid w:val="00674A46"/>
    <w:rsid w:val="00685CA6"/>
    <w:rsid w:val="00694580"/>
    <w:rsid w:val="00694980"/>
    <w:rsid w:val="00695FA3"/>
    <w:rsid w:val="00696742"/>
    <w:rsid w:val="006A0879"/>
    <w:rsid w:val="006B1398"/>
    <w:rsid w:val="006B3338"/>
    <w:rsid w:val="006B61B8"/>
    <w:rsid w:val="006C052A"/>
    <w:rsid w:val="006C3486"/>
    <w:rsid w:val="006D0AD5"/>
    <w:rsid w:val="006E496F"/>
    <w:rsid w:val="006E64B8"/>
    <w:rsid w:val="006E66A1"/>
    <w:rsid w:val="006F45AE"/>
    <w:rsid w:val="006F6D76"/>
    <w:rsid w:val="00700E02"/>
    <w:rsid w:val="00701CFF"/>
    <w:rsid w:val="0070288B"/>
    <w:rsid w:val="00707A12"/>
    <w:rsid w:val="00714972"/>
    <w:rsid w:val="007169CB"/>
    <w:rsid w:val="00731C18"/>
    <w:rsid w:val="007328F5"/>
    <w:rsid w:val="007332D3"/>
    <w:rsid w:val="0074137B"/>
    <w:rsid w:val="007547A8"/>
    <w:rsid w:val="00754E47"/>
    <w:rsid w:val="00756339"/>
    <w:rsid w:val="007733F1"/>
    <w:rsid w:val="007744D5"/>
    <w:rsid w:val="00777202"/>
    <w:rsid w:val="00785F48"/>
    <w:rsid w:val="007935CF"/>
    <w:rsid w:val="00795706"/>
    <w:rsid w:val="007A0525"/>
    <w:rsid w:val="007A306F"/>
    <w:rsid w:val="007A4C9B"/>
    <w:rsid w:val="007A6048"/>
    <w:rsid w:val="007A769F"/>
    <w:rsid w:val="007B254C"/>
    <w:rsid w:val="007B52CC"/>
    <w:rsid w:val="007C0F08"/>
    <w:rsid w:val="007C5294"/>
    <w:rsid w:val="007D2D23"/>
    <w:rsid w:val="007E0B14"/>
    <w:rsid w:val="007E288B"/>
    <w:rsid w:val="007E64EB"/>
    <w:rsid w:val="007F1F29"/>
    <w:rsid w:val="007F4DE0"/>
    <w:rsid w:val="007F5B70"/>
    <w:rsid w:val="007F5EED"/>
    <w:rsid w:val="00815823"/>
    <w:rsid w:val="00815AAA"/>
    <w:rsid w:val="0082038C"/>
    <w:rsid w:val="008222E0"/>
    <w:rsid w:val="0083788F"/>
    <w:rsid w:val="00841D19"/>
    <w:rsid w:val="00843712"/>
    <w:rsid w:val="00844E67"/>
    <w:rsid w:val="00847EB3"/>
    <w:rsid w:val="00852FBA"/>
    <w:rsid w:val="008549AD"/>
    <w:rsid w:val="00856199"/>
    <w:rsid w:val="0086262E"/>
    <w:rsid w:val="0087336B"/>
    <w:rsid w:val="00873783"/>
    <w:rsid w:val="00876689"/>
    <w:rsid w:val="00876C27"/>
    <w:rsid w:val="00877199"/>
    <w:rsid w:val="008821C5"/>
    <w:rsid w:val="008908F9"/>
    <w:rsid w:val="008912BF"/>
    <w:rsid w:val="008919AA"/>
    <w:rsid w:val="008A2441"/>
    <w:rsid w:val="008A3486"/>
    <w:rsid w:val="008A5251"/>
    <w:rsid w:val="008C530B"/>
    <w:rsid w:val="008E07AF"/>
    <w:rsid w:val="008E0E7D"/>
    <w:rsid w:val="008E1CE5"/>
    <w:rsid w:val="008E1E58"/>
    <w:rsid w:val="008E6194"/>
    <w:rsid w:val="008E6E25"/>
    <w:rsid w:val="008F2BD4"/>
    <w:rsid w:val="008F4DB5"/>
    <w:rsid w:val="00907CDC"/>
    <w:rsid w:val="009121A9"/>
    <w:rsid w:val="009158A2"/>
    <w:rsid w:val="00923ECF"/>
    <w:rsid w:val="00927727"/>
    <w:rsid w:val="009300D7"/>
    <w:rsid w:val="009310D4"/>
    <w:rsid w:val="009352A5"/>
    <w:rsid w:val="0094242C"/>
    <w:rsid w:val="00942F0E"/>
    <w:rsid w:val="00945AB4"/>
    <w:rsid w:val="00945B30"/>
    <w:rsid w:val="00952C39"/>
    <w:rsid w:val="0096021C"/>
    <w:rsid w:val="009604D2"/>
    <w:rsid w:val="0096679B"/>
    <w:rsid w:val="009749B7"/>
    <w:rsid w:val="00982E20"/>
    <w:rsid w:val="00985632"/>
    <w:rsid w:val="0098591B"/>
    <w:rsid w:val="009A17F5"/>
    <w:rsid w:val="009A2D83"/>
    <w:rsid w:val="009B20D5"/>
    <w:rsid w:val="009D6CD3"/>
    <w:rsid w:val="009E3486"/>
    <w:rsid w:val="009F37A3"/>
    <w:rsid w:val="009F48AF"/>
    <w:rsid w:val="009F6D52"/>
    <w:rsid w:val="00A03525"/>
    <w:rsid w:val="00A03A4C"/>
    <w:rsid w:val="00A04AD2"/>
    <w:rsid w:val="00A05A74"/>
    <w:rsid w:val="00A07C6F"/>
    <w:rsid w:val="00A07D5F"/>
    <w:rsid w:val="00A13E71"/>
    <w:rsid w:val="00A23ADE"/>
    <w:rsid w:val="00A24016"/>
    <w:rsid w:val="00A30D19"/>
    <w:rsid w:val="00A404D7"/>
    <w:rsid w:val="00A41459"/>
    <w:rsid w:val="00A43FD5"/>
    <w:rsid w:val="00A45B20"/>
    <w:rsid w:val="00A4636A"/>
    <w:rsid w:val="00A46953"/>
    <w:rsid w:val="00A50416"/>
    <w:rsid w:val="00A526A4"/>
    <w:rsid w:val="00A52C62"/>
    <w:rsid w:val="00A5399F"/>
    <w:rsid w:val="00A619C6"/>
    <w:rsid w:val="00A62015"/>
    <w:rsid w:val="00A70CC1"/>
    <w:rsid w:val="00A71014"/>
    <w:rsid w:val="00A71DD5"/>
    <w:rsid w:val="00A7241D"/>
    <w:rsid w:val="00A83EFB"/>
    <w:rsid w:val="00A841A2"/>
    <w:rsid w:val="00A86DA2"/>
    <w:rsid w:val="00A87607"/>
    <w:rsid w:val="00AA3CC3"/>
    <w:rsid w:val="00AA5D7C"/>
    <w:rsid w:val="00AB260C"/>
    <w:rsid w:val="00AB7E04"/>
    <w:rsid w:val="00AC04CC"/>
    <w:rsid w:val="00AC61ED"/>
    <w:rsid w:val="00AC7432"/>
    <w:rsid w:val="00AD7981"/>
    <w:rsid w:val="00AE1ECE"/>
    <w:rsid w:val="00AE3D8D"/>
    <w:rsid w:val="00AE3E68"/>
    <w:rsid w:val="00AF06AD"/>
    <w:rsid w:val="00AF18DD"/>
    <w:rsid w:val="00AF28BD"/>
    <w:rsid w:val="00AF354B"/>
    <w:rsid w:val="00B165DD"/>
    <w:rsid w:val="00B2085C"/>
    <w:rsid w:val="00B224EA"/>
    <w:rsid w:val="00B23086"/>
    <w:rsid w:val="00B238B4"/>
    <w:rsid w:val="00B309A4"/>
    <w:rsid w:val="00B31B33"/>
    <w:rsid w:val="00B33955"/>
    <w:rsid w:val="00B45161"/>
    <w:rsid w:val="00B507EA"/>
    <w:rsid w:val="00B51E5B"/>
    <w:rsid w:val="00B57475"/>
    <w:rsid w:val="00B753B4"/>
    <w:rsid w:val="00B75AA6"/>
    <w:rsid w:val="00B827D3"/>
    <w:rsid w:val="00BA6B48"/>
    <w:rsid w:val="00BB1F1E"/>
    <w:rsid w:val="00BB52FE"/>
    <w:rsid w:val="00BC5B97"/>
    <w:rsid w:val="00BE5266"/>
    <w:rsid w:val="00C0154F"/>
    <w:rsid w:val="00C01D44"/>
    <w:rsid w:val="00C03975"/>
    <w:rsid w:val="00C25F02"/>
    <w:rsid w:val="00C27D3D"/>
    <w:rsid w:val="00C3049C"/>
    <w:rsid w:val="00C31EE4"/>
    <w:rsid w:val="00C321A7"/>
    <w:rsid w:val="00C34D1C"/>
    <w:rsid w:val="00C44AC5"/>
    <w:rsid w:val="00C47A74"/>
    <w:rsid w:val="00C50304"/>
    <w:rsid w:val="00C5356E"/>
    <w:rsid w:val="00C61CF1"/>
    <w:rsid w:val="00C6655C"/>
    <w:rsid w:val="00C7339A"/>
    <w:rsid w:val="00C77CD7"/>
    <w:rsid w:val="00C80340"/>
    <w:rsid w:val="00C82B90"/>
    <w:rsid w:val="00C849A8"/>
    <w:rsid w:val="00C8523A"/>
    <w:rsid w:val="00C86839"/>
    <w:rsid w:val="00CC2DB1"/>
    <w:rsid w:val="00CC3AD8"/>
    <w:rsid w:val="00CC4073"/>
    <w:rsid w:val="00CC613E"/>
    <w:rsid w:val="00CD2D06"/>
    <w:rsid w:val="00CD2EA7"/>
    <w:rsid w:val="00CE080A"/>
    <w:rsid w:val="00CE345E"/>
    <w:rsid w:val="00CE5299"/>
    <w:rsid w:val="00D004A5"/>
    <w:rsid w:val="00D009B9"/>
    <w:rsid w:val="00D03DD4"/>
    <w:rsid w:val="00D074A8"/>
    <w:rsid w:val="00D1024D"/>
    <w:rsid w:val="00D133BC"/>
    <w:rsid w:val="00D160E8"/>
    <w:rsid w:val="00D23F6D"/>
    <w:rsid w:val="00D30CC0"/>
    <w:rsid w:val="00D32862"/>
    <w:rsid w:val="00D328EB"/>
    <w:rsid w:val="00D6613E"/>
    <w:rsid w:val="00D729CC"/>
    <w:rsid w:val="00D73424"/>
    <w:rsid w:val="00D75AF2"/>
    <w:rsid w:val="00D802E4"/>
    <w:rsid w:val="00D8493E"/>
    <w:rsid w:val="00D86C59"/>
    <w:rsid w:val="00D9222D"/>
    <w:rsid w:val="00DA18AC"/>
    <w:rsid w:val="00DA71F7"/>
    <w:rsid w:val="00DB3B92"/>
    <w:rsid w:val="00DC31A0"/>
    <w:rsid w:val="00DC3231"/>
    <w:rsid w:val="00DC40DB"/>
    <w:rsid w:val="00DD3F39"/>
    <w:rsid w:val="00DE38AA"/>
    <w:rsid w:val="00DF1FAC"/>
    <w:rsid w:val="00DF6CEB"/>
    <w:rsid w:val="00DF717C"/>
    <w:rsid w:val="00DF7CBB"/>
    <w:rsid w:val="00E01BB5"/>
    <w:rsid w:val="00E2147D"/>
    <w:rsid w:val="00E254A4"/>
    <w:rsid w:val="00E32E54"/>
    <w:rsid w:val="00E34A2D"/>
    <w:rsid w:val="00E41DCD"/>
    <w:rsid w:val="00E42320"/>
    <w:rsid w:val="00E44142"/>
    <w:rsid w:val="00E45862"/>
    <w:rsid w:val="00E5565E"/>
    <w:rsid w:val="00E60C71"/>
    <w:rsid w:val="00E615C8"/>
    <w:rsid w:val="00E62415"/>
    <w:rsid w:val="00E63005"/>
    <w:rsid w:val="00E6319E"/>
    <w:rsid w:val="00E70EAA"/>
    <w:rsid w:val="00E7108D"/>
    <w:rsid w:val="00E9598C"/>
    <w:rsid w:val="00EB06E1"/>
    <w:rsid w:val="00EB0772"/>
    <w:rsid w:val="00EB6A73"/>
    <w:rsid w:val="00EC0AE1"/>
    <w:rsid w:val="00EC5F37"/>
    <w:rsid w:val="00ED2CB3"/>
    <w:rsid w:val="00ED4EC5"/>
    <w:rsid w:val="00EE2FFB"/>
    <w:rsid w:val="00EE4945"/>
    <w:rsid w:val="00EE6CD0"/>
    <w:rsid w:val="00EF1212"/>
    <w:rsid w:val="00EF1DA9"/>
    <w:rsid w:val="00EF3CA6"/>
    <w:rsid w:val="00EF7DD5"/>
    <w:rsid w:val="00F0148D"/>
    <w:rsid w:val="00F04149"/>
    <w:rsid w:val="00F041D8"/>
    <w:rsid w:val="00F07965"/>
    <w:rsid w:val="00F07FE0"/>
    <w:rsid w:val="00F151CD"/>
    <w:rsid w:val="00F26C86"/>
    <w:rsid w:val="00F27713"/>
    <w:rsid w:val="00F33C0C"/>
    <w:rsid w:val="00F36929"/>
    <w:rsid w:val="00F36FAA"/>
    <w:rsid w:val="00F40FEC"/>
    <w:rsid w:val="00F44081"/>
    <w:rsid w:val="00F46EE3"/>
    <w:rsid w:val="00F46EF9"/>
    <w:rsid w:val="00F47A82"/>
    <w:rsid w:val="00F52809"/>
    <w:rsid w:val="00F54CF1"/>
    <w:rsid w:val="00F56F37"/>
    <w:rsid w:val="00F66443"/>
    <w:rsid w:val="00F851F2"/>
    <w:rsid w:val="00F85BF4"/>
    <w:rsid w:val="00F91836"/>
    <w:rsid w:val="00F9407E"/>
    <w:rsid w:val="00FB0553"/>
    <w:rsid w:val="00FC47E5"/>
    <w:rsid w:val="00FC5AE6"/>
    <w:rsid w:val="00FD027F"/>
    <w:rsid w:val="00FE21E8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E13A"/>
  <w15:docId w15:val="{E316FE3F-90BC-46FA-A544-8A67C37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9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9598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2422</Characters>
  <Application>Microsoft Office Word</Application>
  <DocSecurity>2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MAVI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Laakkonen Vieno</dc:creator>
  <cp:lastModifiedBy>Sölve Högman</cp:lastModifiedBy>
  <cp:revision>3</cp:revision>
  <cp:lastPrinted>2017-09-07T12:07:00Z</cp:lastPrinted>
  <dcterms:created xsi:type="dcterms:W3CDTF">2018-11-27T13:26:00Z</dcterms:created>
  <dcterms:modified xsi:type="dcterms:W3CDTF">2018-11-28T07:43:00Z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